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B" w:rsidRPr="005D7366" w:rsidRDefault="00A35C2B" w:rsidP="007C55FF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5D7366">
        <w:rPr>
          <w:rFonts w:ascii="Comic Sans MS" w:hAnsi="Comic Sans MS"/>
          <w:sz w:val="36"/>
          <w:szCs w:val="36"/>
        </w:rPr>
        <w:t xml:space="preserve">Schöne Schriftarten für </w:t>
      </w:r>
      <w:r w:rsidR="00294C41" w:rsidRPr="005D7366">
        <w:rPr>
          <w:rFonts w:ascii="Comic Sans MS" w:hAnsi="Comic Sans MS"/>
          <w:sz w:val="36"/>
          <w:szCs w:val="36"/>
        </w:rPr>
        <w:t>Taschen</w:t>
      </w:r>
      <w:r w:rsidR="00C23BE4" w:rsidRPr="005D7366">
        <w:rPr>
          <w:rFonts w:ascii="Comic Sans MS" w:hAnsi="Comic Sans MS"/>
          <w:sz w:val="36"/>
          <w:szCs w:val="36"/>
        </w:rPr>
        <w:t>,</w:t>
      </w:r>
      <w:r w:rsidR="005D7366" w:rsidRPr="005D7366">
        <w:rPr>
          <w:rFonts w:ascii="Comic Sans MS" w:hAnsi="Comic Sans MS"/>
          <w:sz w:val="36"/>
          <w:szCs w:val="36"/>
        </w:rPr>
        <w:t xml:space="preserve"> Täschchen, größere Kissenbezüge, Küchenschürzen</w:t>
      </w:r>
      <w:r w:rsidR="00C23BE4" w:rsidRPr="005D7366">
        <w:rPr>
          <w:rFonts w:ascii="Comic Sans MS" w:hAnsi="Comic Sans MS"/>
          <w:sz w:val="36"/>
          <w:szCs w:val="36"/>
        </w:rPr>
        <w:t>,…</w:t>
      </w:r>
    </w:p>
    <w:p w:rsidR="005D7366" w:rsidRPr="005D7366" w:rsidRDefault="005D7366" w:rsidP="007C55FF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D7366">
        <w:rPr>
          <w:rFonts w:ascii="Comic Sans MS" w:hAnsi="Comic Sans MS"/>
          <w:sz w:val="32"/>
          <w:szCs w:val="32"/>
        </w:rPr>
        <w:t>(große Buchstaben (30-50 mm hoch) auf normalem Stoff)</w:t>
      </w:r>
    </w:p>
    <w:p w:rsidR="004855B3" w:rsidRDefault="007C55FF">
      <w:pPr>
        <w:rPr>
          <w:rFonts w:ascii="Comic Sans MS" w:hAnsi="Comic Sans MS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16FD19CB" wp14:editId="06D34E60">
            <wp:simplePos x="0" y="0"/>
            <wp:positionH relativeFrom="column">
              <wp:posOffset>-156845</wp:posOffset>
            </wp:positionH>
            <wp:positionV relativeFrom="paragraph">
              <wp:posOffset>130175</wp:posOffset>
            </wp:positionV>
            <wp:extent cx="3514725" cy="7991475"/>
            <wp:effectExtent l="0" t="0" r="9525" b="9525"/>
            <wp:wrapTight wrapText="bothSides">
              <wp:wrapPolygon edited="0">
                <wp:start x="0" y="0"/>
                <wp:lineTo x="0" y="21574"/>
                <wp:lineTo x="21541" y="21574"/>
                <wp:lineTo x="2154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2B" w:rsidRDefault="00A35C2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A35C2B" w:rsidRDefault="00A35C2B">
      <w:pPr>
        <w:rPr>
          <w:rFonts w:ascii="Comic Sans MS" w:hAnsi="Comic Sans MS"/>
          <w:sz w:val="36"/>
          <w:szCs w:val="36"/>
        </w:rPr>
      </w:pPr>
    </w:p>
    <w:p w:rsidR="00A35C2B" w:rsidRDefault="00A35C2B">
      <w:pPr>
        <w:rPr>
          <w:rFonts w:ascii="Comic Sans MS" w:hAnsi="Comic Sans MS"/>
          <w:sz w:val="36"/>
          <w:szCs w:val="36"/>
        </w:rPr>
      </w:pPr>
    </w:p>
    <w:p w:rsidR="00A35C2B" w:rsidRDefault="00A35C2B">
      <w:pPr>
        <w:rPr>
          <w:rFonts w:ascii="Comic Sans MS" w:hAnsi="Comic Sans MS"/>
          <w:sz w:val="36"/>
          <w:szCs w:val="36"/>
        </w:rPr>
      </w:pPr>
    </w:p>
    <w:p w:rsidR="00A35C2B" w:rsidRPr="00A35C2B" w:rsidRDefault="00A35C2B">
      <w:pPr>
        <w:rPr>
          <w:rFonts w:ascii="Comic Sans MS" w:hAnsi="Comic Sans MS"/>
          <w:sz w:val="36"/>
          <w:szCs w:val="36"/>
        </w:rPr>
      </w:pPr>
    </w:p>
    <w:p w:rsidR="003D4D15" w:rsidRDefault="00FF750E">
      <w:r>
        <w:rPr>
          <w:rFonts w:ascii="Comic Sans MS" w:hAnsi="Comic Sans MS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7A9255F6" wp14:editId="5AF8BBF2">
            <wp:simplePos x="0" y="0"/>
            <wp:positionH relativeFrom="column">
              <wp:posOffset>-3790315</wp:posOffset>
            </wp:positionH>
            <wp:positionV relativeFrom="paragraph">
              <wp:posOffset>546100</wp:posOffset>
            </wp:positionV>
            <wp:extent cx="8434705" cy="1386205"/>
            <wp:effectExtent l="1409700" t="0" r="1433195" b="0"/>
            <wp:wrapTight wrapText="bothSides">
              <wp:wrapPolygon edited="0">
                <wp:start x="21564" y="-811"/>
                <wp:lineTo x="695" y="-564"/>
                <wp:lineTo x="-24" y="438"/>
                <wp:lineTo x="-45" y="20450"/>
                <wp:lineTo x="-28" y="20728"/>
                <wp:lineTo x="40" y="21840"/>
                <wp:lineTo x="9627" y="21902"/>
                <wp:lineTo x="10221" y="23088"/>
                <wp:lineTo x="10461" y="21908"/>
                <wp:lineTo x="10597" y="24132"/>
                <wp:lineTo x="11294" y="21913"/>
                <wp:lineTo x="11431" y="24138"/>
                <wp:lineTo x="12128" y="21919"/>
                <wp:lineTo x="12265" y="24143"/>
                <wp:lineTo x="12962" y="21924"/>
                <wp:lineTo x="13098" y="24149"/>
                <wp:lineTo x="13795" y="21930"/>
                <wp:lineTo x="13932" y="24154"/>
                <wp:lineTo x="14629" y="21935"/>
                <wp:lineTo x="14765" y="24159"/>
                <wp:lineTo x="15462" y="21940"/>
                <wp:lineTo x="15599" y="24165"/>
                <wp:lineTo x="16296" y="21946"/>
                <wp:lineTo x="16433" y="24170"/>
                <wp:lineTo x="17130" y="21951"/>
                <wp:lineTo x="17266" y="24176"/>
                <wp:lineTo x="17963" y="21957"/>
                <wp:lineTo x="18100" y="24181"/>
                <wp:lineTo x="18797" y="21962"/>
                <wp:lineTo x="18934" y="24186"/>
                <wp:lineTo x="19631" y="21967"/>
                <wp:lineTo x="19767" y="24192"/>
                <wp:lineTo x="20464" y="21973"/>
                <wp:lineTo x="20567" y="23641"/>
                <wp:lineTo x="22029" y="20315"/>
                <wp:lineTo x="21687" y="14754"/>
                <wp:lineTo x="22418" y="13091"/>
                <wp:lineTo x="21650" y="579"/>
                <wp:lineTo x="21564" y="-811"/>
              </wp:wrapPolygon>
            </wp:wrapTight>
            <wp:docPr id="2" name="Grafik 2" descr="O:\Kreativ\mycreativart\P1250432z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reativ\mycreativart\P1250432z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9691">
                      <a:off x="0" y="0"/>
                      <a:ext cx="84347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B"/>
    <w:rsid w:val="00294C41"/>
    <w:rsid w:val="003D4D15"/>
    <w:rsid w:val="003F087D"/>
    <w:rsid w:val="004855B3"/>
    <w:rsid w:val="005A7BA6"/>
    <w:rsid w:val="005D7366"/>
    <w:rsid w:val="007229FC"/>
    <w:rsid w:val="007C55FF"/>
    <w:rsid w:val="008B6DD3"/>
    <w:rsid w:val="00A35C2B"/>
    <w:rsid w:val="00C06688"/>
    <w:rsid w:val="00C23B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Hader</dc:creator>
  <cp:lastModifiedBy>Wolfgang Hader</cp:lastModifiedBy>
  <cp:revision>4</cp:revision>
  <cp:lastPrinted>2016-10-06T22:40:00Z</cp:lastPrinted>
  <dcterms:created xsi:type="dcterms:W3CDTF">2016-10-06T17:59:00Z</dcterms:created>
  <dcterms:modified xsi:type="dcterms:W3CDTF">2016-10-06T22:40:00Z</dcterms:modified>
</cp:coreProperties>
</file>